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6786" w14:textId="77777777" w:rsidR="005E5A92" w:rsidRPr="00F736A2" w:rsidRDefault="005E5A92" w:rsidP="005E5A92">
      <w:pPr>
        <w:pStyle w:val="11"/>
        <w:shd w:val="clear" w:color="auto" w:fill="FFFFFF"/>
        <w:spacing w:line="276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F736A2">
        <w:rPr>
          <w:rFonts w:ascii="Times New Roman" w:hAnsi="Times New Roman"/>
          <w:b/>
          <w:color w:val="000000" w:themeColor="text1"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01BB3688" w14:textId="77777777" w:rsidR="005E5A92" w:rsidRPr="00F736A2" w:rsidRDefault="005E5A92" w:rsidP="005E5A92">
      <w:pPr>
        <w:pStyle w:val="11"/>
        <w:ind w:firstLine="567"/>
        <w:jc w:val="center"/>
        <w:rPr>
          <w:color w:val="000000" w:themeColor="text1"/>
        </w:rPr>
      </w:pPr>
      <w:r w:rsidRPr="00F736A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ПРОТОКОЛ № 13</w:t>
      </w:r>
    </w:p>
    <w:p w14:paraId="0627B163" w14:textId="77777777" w:rsidR="005E5A92" w:rsidRPr="00F736A2" w:rsidRDefault="005E5A92" w:rsidP="005E5A92">
      <w:pPr>
        <w:pStyle w:val="11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736A2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ЗАСЕДАНИЯ ПРОФКОМА</w:t>
      </w:r>
    </w:p>
    <w:p w14:paraId="3BCCDC5D" w14:textId="77777777" w:rsidR="005E5A92" w:rsidRPr="00F736A2" w:rsidRDefault="005E5A92" w:rsidP="005E5A92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736A2">
        <w:rPr>
          <w:b/>
          <w:bCs/>
          <w:color w:val="000000" w:themeColor="text1"/>
          <w:sz w:val="28"/>
          <w:szCs w:val="28"/>
        </w:rPr>
        <w:t>работников</w:t>
      </w:r>
    </w:p>
    <w:p w14:paraId="3D2EAB80" w14:textId="77777777" w:rsidR="005E5A92" w:rsidRPr="00F736A2" w:rsidRDefault="005E5A92" w:rsidP="005E5A92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736A2">
        <w:rPr>
          <w:b/>
          <w:bCs/>
          <w:color w:val="000000" w:themeColor="text1"/>
          <w:sz w:val="28"/>
          <w:szCs w:val="28"/>
        </w:rPr>
        <w:t>ФГАОУ ВО «КФУ имени В. И. Вернадского»</w:t>
      </w:r>
    </w:p>
    <w:p w14:paraId="4276223E" w14:textId="77777777" w:rsidR="005E5A92" w:rsidRPr="00F736A2" w:rsidRDefault="005E5A92" w:rsidP="005E5A92">
      <w:pPr>
        <w:pStyle w:val="1"/>
        <w:ind w:left="-720" w:right="-365" w:firstLine="720"/>
        <w:jc w:val="center"/>
        <w:rPr>
          <w:color w:val="000000" w:themeColor="text1"/>
        </w:rPr>
      </w:pPr>
      <w:r w:rsidRPr="00F736A2">
        <w:rPr>
          <w:color w:val="000000" w:themeColor="text1"/>
        </w:rPr>
        <w:t>Гуманитарно-педагогической академии (филиал) г. Ялта</w:t>
      </w:r>
    </w:p>
    <w:p w14:paraId="490C8F12" w14:textId="77777777" w:rsidR="005E5A92" w:rsidRPr="00F736A2" w:rsidRDefault="005E5A92" w:rsidP="005E5A92">
      <w:pPr>
        <w:pStyle w:val="11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1D98A9F" w14:textId="04C1C070" w:rsidR="005E5A92" w:rsidRDefault="005E5A92" w:rsidP="005E5A92">
      <w:pPr>
        <w:pStyle w:val="11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736A2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02 декабря 2019 года</w:t>
      </w:r>
    </w:p>
    <w:p w14:paraId="18004C5A" w14:textId="77777777" w:rsidR="00DA72CD" w:rsidRPr="00F736A2" w:rsidRDefault="00DA72CD" w:rsidP="005E5A92">
      <w:pPr>
        <w:pStyle w:val="11"/>
        <w:ind w:firstLine="567"/>
        <w:jc w:val="center"/>
        <w:rPr>
          <w:color w:val="000000" w:themeColor="text1"/>
        </w:rPr>
      </w:pPr>
    </w:p>
    <w:p w14:paraId="11A7AA84" w14:textId="77777777" w:rsidR="005E5A92" w:rsidRPr="00F736A2" w:rsidRDefault="005E5A92" w:rsidP="005E5A92">
      <w:pPr>
        <w:pStyle w:val="11"/>
        <w:ind w:firstLine="567"/>
        <w:jc w:val="both"/>
        <w:rPr>
          <w:rFonts w:ascii="Times New Roman" w:hAnsi="Times New Roman"/>
          <w:color w:val="000000" w:themeColor="text1"/>
        </w:rPr>
      </w:pPr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– </w:t>
      </w:r>
      <w:proofErr w:type="spellStart"/>
      <w:r w:rsidRPr="00F736A2">
        <w:rPr>
          <w:rFonts w:ascii="Times New Roman" w:hAnsi="Times New Roman"/>
          <w:color w:val="000000" w:themeColor="text1"/>
          <w:sz w:val="28"/>
          <w:szCs w:val="28"/>
        </w:rPr>
        <w:t>Мардар</w:t>
      </w:r>
      <w:proofErr w:type="spellEnd"/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 Д. А</w:t>
      </w:r>
      <w:r w:rsidRPr="00F736A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84538A2" w14:textId="77777777" w:rsidR="005E5A92" w:rsidRPr="00F736A2" w:rsidRDefault="005E5A92" w:rsidP="005E5A92">
      <w:pPr>
        <w:pStyle w:val="11"/>
        <w:ind w:firstLine="567"/>
        <w:jc w:val="both"/>
        <w:rPr>
          <w:rFonts w:ascii="Times New Roman" w:hAnsi="Times New Roman"/>
          <w:color w:val="000000" w:themeColor="text1"/>
        </w:rPr>
      </w:pPr>
      <w:r w:rsidRPr="00F736A2">
        <w:rPr>
          <w:rFonts w:ascii="Times New Roman" w:hAnsi="Times New Roman"/>
          <w:color w:val="000000" w:themeColor="text1"/>
          <w:sz w:val="28"/>
          <w:szCs w:val="28"/>
        </w:rPr>
        <w:t>Секретарь – Лысенко А. А.</w:t>
      </w:r>
    </w:p>
    <w:p w14:paraId="429A95EA" w14:textId="77777777" w:rsidR="005E5A92" w:rsidRPr="00F736A2" w:rsidRDefault="005E5A92" w:rsidP="005E5A92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75FD89" w14:textId="77777777" w:rsidR="005E5A92" w:rsidRPr="00F736A2" w:rsidRDefault="005E5A92" w:rsidP="005E5A92">
      <w:pPr>
        <w:pStyle w:val="11"/>
        <w:jc w:val="both"/>
        <w:rPr>
          <w:color w:val="000000" w:themeColor="text1"/>
        </w:rPr>
      </w:pPr>
      <w:r w:rsidRPr="00F736A2">
        <w:rPr>
          <w:rFonts w:ascii="Times New Roman" w:hAnsi="Times New Roman"/>
          <w:b/>
          <w:color w:val="000000" w:themeColor="text1"/>
          <w:sz w:val="28"/>
          <w:szCs w:val="28"/>
        </w:rPr>
        <w:t>Присутствующие</w:t>
      </w:r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: (10 человек) </w:t>
      </w:r>
      <w:proofErr w:type="spellStart"/>
      <w:r w:rsidRPr="00F736A2">
        <w:rPr>
          <w:rFonts w:ascii="Times New Roman" w:hAnsi="Times New Roman"/>
          <w:color w:val="000000" w:themeColor="text1"/>
          <w:sz w:val="28"/>
          <w:szCs w:val="28"/>
        </w:rPr>
        <w:t>Мардар</w:t>
      </w:r>
      <w:proofErr w:type="spellEnd"/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 Диана Александровна</w:t>
      </w:r>
      <w:r w:rsidRPr="00F736A2">
        <w:rPr>
          <w:rFonts w:ascii="Times New Roman" w:hAnsi="Times New Roman"/>
          <w:bCs/>
          <w:color w:val="000000" w:themeColor="text1"/>
          <w:sz w:val="28"/>
          <w:szCs w:val="28"/>
        </w:rPr>
        <w:t>, Лысенко Анна Александровна,</w:t>
      </w:r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36A2">
        <w:rPr>
          <w:rFonts w:ascii="Times New Roman" w:hAnsi="Times New Roman"/>
          <w:color w:val="000000" w:themeColor="text1"/>
          <w:sz w:val="28"/>
          <w:szCs w:val="28"/>
        </w:rPr>
        <w:t>Теленская</w:t>
      </w:r>
      <w:proofErr w:type="spellEnd"/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 Дарья Юрьевна, </w:t>
      </w:r>
      <w:proofErr w:type="spellStart"/>
      <w:r w:rsidRPr="00F736A2">
        <w:rPr>
          <w:rFonts w:ascii="Times New Roman" w:hAnsi="Times New Roman"/>
          <w:color w:val="000000" w:themeColor="text1"/>
          <w:sz w:val="28"/>
          <w:szCs w:val="28"/>
        </w:rPr>
        <w:t>Крохал</w:t>
      </w:r>
      <w:r w:rsidRPr="00F73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ё</w:t>
      </w:r>
      <w:r w:rsidRPr="00F736A2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 Вера Адамовна, </w:t>
      </w:r>
      <w:proofErr w:type="spellStart"/>
      <w:r w:rsidRPr="00F736A2">
        <w:rPr>
          <w:rFonts w:ascii="Times New Roman" w:hAnsi="Times New Roman"/>
          <w:color w:val="000000" w:themeColor="text1"/>
          <w:sz w:val="28"/>
          <w:szCs w:val="28"/>
        </w:rPr>
        <w:t>Чирич</w:t>
      </w:r>
      <w:proofErr w:type="spellEnd"/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 Ирина Петровна, Алексеенко Наталья Валерьевна, Линник Елена Петровна, Пономаренко Светлана </w:t>
      </w:r>
      <w:proofErr w:type="spellStart"/>
      <w:r w:rsidRPr="00F736A2">
        <w:rPr>
          <w:rFonts w:ascii="Times New Roman" w:hAnsi="Times New Roman"/>
          <w:color w:val="000000" w:themeColor="text1"/>
          <w:sz w:val="28"/>
          <w:szCs w:val="28"/>
        </w:rPr>
        <w:t>Григоревна</w:t>
      </w:r>
      <w:proofErr w:type="spellEnd"/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736A2">
        <w:rPr>
          <w:rFonts w:ascii="Times New Roman" w:hAnsi="Times New Roman"/>
          <w:color w:val="000000" w:themeColor="text1"/>
          <w:sz w:val="28"/>
          <w:szCs w:val="28"/>
        </w:rPr>
        <w:t>Мокеева</w:t>
      </w:r>
      <w:proofErr w:type="spellEnd"/>
      <w:r w:rsidRPr="00F736A2">
        <w:rPr>
          <w:rFonts w:ascii="Times New Roman" w:hAnsi="Times New Roman"/>
          <w:color w:val="000000" w:themeColor="text1"/>
          <w:sz w:val="28"/>
          <w:szCs w:val="28"/>
        </w:rPr>
        <w:t xml:space="preserve"> Лилия Николаевна, Мешков Игорь Михайлович.</w:t>
      </w:r>
    </w:p>
    <w:p w14:paraId="2C8C4E35" w14:textId="77777777" w:rsidR="005E5A92" w:rsidRPr="00F736A2" w:rsidRDefault="005E5A92" w:rsidP="005E5A92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736A2">
        <w:rPr>
          <w:b/>
          <w:color w:val="000000" w:themeColor="text1"/>
          <w:sz w:val="28"/>
          <w:szCs w:val="28"/>
        </w:rPr>
        <w:t xml:space="preserve">Отсутствующие: </w:t>
      </w:r>
      <w:r w:rsidRPr="00F736A2">
        <w:rPr>
          <w:color w:val="000000" w:themeColor="text1"/>
          <w:sz w:val="28"/>
          <w:szCs w:val="28"/>
        </w:rPr>
        <w:t xml:space="preserve">(2 человека) Таран В.Н., </w:t>
      </w:r>
      <w:proofErr w:type="spellStart"/>
      <w:r w:rsidRPr="00F736A2">
        <w:rPr>
          <w:color w:val="000000" w:themeColor="text1"/>
          <w:sz w:val="28"/>
          <w:szCs w:val="28"/>
        </w:rPr>
        <w:t>Слиская</w:t>
      </w:r>
      <w:proofErr w:type="spellEnd"/>
      <w:r w:rsidRPr="00F736A2">
        <w:rPr>
          <w:color w:val="000000" w:themeColor="text1"/>
          <w:sz w:val="28"/>
          <w:szCs w:val="28"/>
        </w:rPr>
        <w:t xml:space="preserve"> В.М.   </w:t>
      </w:r>
    </w:p>
    <w:p w14:paraId="1DA10E23" w14:textId="77777777" w:rsidR="005E5A92" w:rsidRPr="00F736A2" w:rsidRDefault="005E5A92" w:rsidP="005E5A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A8281C" w14:textId="77777777" w:rsidR="005E5A92" w:rsidRPr="00F736A2" w:rsidRDefault="005E5A92" w:rsidP="005E5A92">
      <w:pPr>
        <w:jc w:val="center"/>
        <w:rPr>
          <w:b/>
          <w:bCs/>
          <w:color w:val="000000" w:themeColor="text1"/>
          <w:sz w:val="28"/>
          <w:szCs w:val="28"/>
        </w:rPr>
      </w:pPr>
      <w:r w:rsidRPr="00F736A2">
        <w:rPr>
          <w:b/>
          <w:bCs/>
          <w:color w:val="000000" w:themeColor="text1"/>
          <w:sz w:val="28"/>
          <w:szCs w:val="28"/>
        </w:rPr>
        <w:t>ПОВЕСТКА ДНЯ:</w:t>
      </w:r>
    </w:p>
    <w:p w14:paraId="3C179A61" w14:textId="77777777" w:rsidR="000F50D3" w:rsidRPr="00F736A2" w:rsidRDefault="002D13B3" w:rsidP="00DA72C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 w:themeColor="text1"/>
        </w:rPr>
      </w:pPr>
      <w:bookmarkStart w:id="0" w:name="_GoBack"/>
      <w:r w:rsidRPr="00F736A2">
        <w:rPr>
          <w:color w:val="000000" w:themeColor="text1"/>
          <w:sz w:val="28"/>
          <w:szCs w:val="28"/>
        </w:rPr>
        <w:t xml:space="preserve">Об учете членов профсоюза ГПА </w:t>
      </w:r>
      <w:r w:rsidRPr="00F736A2">
        <w:rPr>
          <w:i/>
          <w:color w:val="000000" w:themeColor="text1"/>
          <w:sz w:val="28"/>
          <w:szCs w:val="28"/>
        </w:rPr>
        <w:t xml:space="preserve">– </w:t>
      </w:r>
      <w:proofErr w:type="spellStart"/>
      <w:r w:rsidRPr="00F736A2">
        <w:rPr>
          <w:color w:val="000000" w:themeColor="text1"/>
          <w:sz w:val="28"/>
          <w:szCs w:val="28"/>
        </w:rPr>
        <w:t>Мардар</w:t>
      </w:r>
      <w:proofErr w:type="spellEnd"/>
      <w:r w:rsidRPr="00F736A2">
        <w:rPr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</w:p>
    <w:p w14:paraId="708A5DC4" w14:textId="77777777" w:rsidR="005E5A92" w:rsidRPr="00F736A2" w:rsidRDefault="005E5A92" w:rsidP="00DA72C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736A2">
        <w:rPr>
          <w:color w:val="000000" w:themeColor="text1"/>
          <w:sz w:val="28"/>
          <w:szCs w:val="28"/>
        </w:rPr>
        <w:t>Об исполнении сметы доходов и расходов профсоюзной организации ГПА (филиал) в г. Ялте за 2019 год –Алексеенко Н.В., член профкома ГПА (филиал) в г. Ялте</w:t>
      </w:r>
    </w:p>
    <w:p w14:paraId="073C22F1" w14:textId="77777777" w:rsidR="005E5A92" w:rsidRPr="00F736A2" w:rsidRDefault="005E5A92" w:rsidP="00DA72C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736A2">
        <w:rPr>
          <w:color w:val="000000" w:themeColor="text1"/>
          <w:sz w:val="28"/>
          <w:szCs w:val="28"/>
        </w:rPr>
        <w:t xml:space="preserve">Об утверждении сметы доходов и расходов профсоюзной организации ГПА (филиал) в г. Ялте на 2020 год – Алексеенко Н.В., член профкома ГПА (филиал) в г. Ялте </w:t>
      </w:r>
    </w:p>
    <w:p w14:paraId="2915190C" w14:textId="77777777" w:rsidR="005E5A92" w:rsidRPr="00F736A2" w:rsidRDefault="005E5A92" w:rsidP="00DA72C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736A2">
        <w:rPr>
          <w:color w:val="000000" w:themeColor="text1"/>
          <w:sz w:val="28"/>
          <w:szCs w:val="28"/>
        </w:rPr>
        <w:t xml:space="preserve">Об утверждении плана работы профкома работников ГПА (филиал) в г. Ялте на 2020 год – </w:t>
      </w:r>
      <w:proofErr w:type="spellStart"/>
      <w:r w:rsidRPr="00F736A2">
        <w:rPr>
          <w:color w:val="000000" w:themeColor="text1"/>
          <w:sz w:val="28"/>
          <w:szCs w:val="28"/>
        </w:rPr>
        <w:t>Мардар</w:t>
      </w:r>
      <w:proofErr w:type="spellEnd"/>
      <w:r w:rsidRPr="00F736A2">
        <w:rPr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</w:p>
    <w:p w14:paraId="296E9C41" w14:textId="77777777" w:rsidR="005E5A92" w:rsidRPr="00F736A2" w:rsidRDefault="005E5A92" w:rsidP="00DA72C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B637D">
        <w:rPr>
          <w:bCs/>
          <w:color w:val="000000" w:themeColor="text1"/>
          <w:sz w:val="28"/>
          <w:szCs w:val="28"/>
        </w:rPr>
        <w:t xml:space="preserve">Об оказании материальной помощи сотрудникам Гуманитарно-педагогической академии – </w:t>
      </w:r>
      <w:proofErr w:type="spellStart"/>
      <w:r w:rsidRPr="00BB637D">
        <w:rPr>
          <w:color w:val="000000" w:themeColor="text1"/>
          <w:sz w:val="28"/>
          <w:szCs w:val="28"/>
        </w:rPr>
        <w:t>Мардар</w:t>
      </w:r>
      <w:proofErr w:type="spellEnd"/>
      <w:r w:rsidRPr="00BB637D">
        <w:rPr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  <w:bookmarkEnd w:id="0"/>
    </w:p>
    <w:sectPr w:rsidR="005E5A92" w:rsidRPr="00F7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FCE"/>
    <w:multiLevelType w:val="hybridMultilevel"/>
    <w:tmpl w:val="DED4EE9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952"/>
    <w:multiLevelType w:val="hybridMultilevel"/>
    <w:tmpl w:val="2CA88C7C"/>
    <w:lvl w:ilvl="0" w:tplc="92404A9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4B5"/>
    <w:multiLevelType w:val="hybridMultilevel"/>
    <w:tmpl w:val="46467D9C"/>
    <w:lvl w:ilvl="0" w:tplc="688C5C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4CC7"/>
    <w:multiLevelType w:val="hybridMultilevel"/>
    <w:tmpl w:val="7C3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4A"/>
    <w:rsid w:val="00052578"/>
    <w:rsid w:val="00075C7F"/>
    <w:rsid w:val="00076D50"/>
    <w:rsid w:val="00097465"/>
    <w:rsid w:val="000B2CB7"/>
    <w:rsid w:val="000E2189"/>
    <w:rsid w:val="000F50D3"/>
    <w:rsid w:val="00115599"/>
    <w:rsid w:val="001667C0"/>
    <w:rsid w:val="001D414C"/>
    <w:rsid w:val="001D75C5"/>
    <w:rsid w:val="001E19E5"/>
    <w:rsid w:val="00245C2F"/>
    <w:rsid w:val="002D13B3"/>
    <w:rsid w:val="002F3397"/>
    <w:rsid w:val="00352ACB"/>
    <w:rsid w:val="00353801"/>
    <w:rsid w:val="0040442C"/>
    <w:rsid w:val="004C13F6"/>
    <w:rsid w:val="004E7B2F"/>
    <w:rsid w:val="005641D5"/>
    <w:rsid w:val="005E5A92"/>
    <w:rsid w:val="00662724"/>
    <w:rsid w:val="00665715"/>
    <w:rsid w:val="006827F7"/>
    <w:rsid w:val="006E2CC4"/>
    <w:rsid w:val="007623F5"/>
    <w:rsid w:val="009D57D9"/>
    <w:rsid w:val="009D5A08"/>
    <w:rsid w:val="00AA0B00"/>
    <w:rsid w:val="00AB396C"/>
    <w:rsid w:val="00B4302C"/>
    <w:rsid w:val="00B65C13"/>
    <w:rsid w:val="00BB637D"/>
    <w:rsid w:val="00BC103A"/>
    <w:rsid w:val="00C1073C"/>
    <w:rsid w:val="00C1174A"/>
    <w:rsid w:val="00C35433"/>
    <w:rsid w:val="00D427B0"/>
    <w:rsid w:val="00D658CE"/>
    <w:rsid w:val="00DA72CD"/>
    <w:rsid w:val="00DC5C94"/>
    <w:rsid w:val="00DE1416"/>
    <w:rsid w:val="00E0262D"/>
    <w:rsid w:val="00EB78D1"/>
    <w:rsid w:val="00F37A55"/>
    <w:rsid w:val="00F736A2"/>
    <w:rsid w:val="00F86E6A"/>
    <w:rsid w:val="00F96208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A12"/>
  <w15:chartTrackingRefBased/>
  <w15:docId w15:val="{16598F67-D80D-4AE6-9507-2550464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A92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A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5A92"/>
    <w:pPr>
      <w:spacing w:before="100" w:beforeAutospacing="1" w:after="142" w:line="288" w:lineRule="auto"/>
    </w:pPr>
  </w:style>
  <w:style w:type="paragraph" w:styleId="a4">
    <w:name w:val="List Paragraph"/>
    <w:basedOn w:val="a"/>
    <w:uiPriority w:val="34"/>
    <w:qFormat/>
    <w:rsid w:val="005E5A92"/>
    <w:pPr>
      <w:ind w:left="720"/>
      <w:contextualSpacing/>
    </w:pPr>
  </w:style>
  <w:style w:type="paragraph" w:customStyle="1" w:styleId="a5">
    <w:name w:val="Базовый"/>
    <w:uiPriority w:val="99"/>
    <w:rsid w:val="005E5A92"/>
    <w:pPr>
      <w:suppressAutoHyphens/>
      <w:spacing w:after="200" w:line="276" w:lineRule="auto"/>
    </w:pPr>
    <w:rPr>
      <w:rFonts w:ascii="Calibri" w:eastAsia="Times New Roman" w:hAnsi="Calibri" w:cs="Calibri"/>
      <w:color w:val="00000A"/>
    </w:rPr>
  </w:style>
  <w:style w:type="paragraph" w:customStyle="1" w:styleId="11">
    <w:name w:val="Обычный1"/>
    <w:uiPriority w:val="99"/>
    <w:qFormat/>
    <w:rsid w:val="005E5A92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character" w:customStyle="1" w:styleId="FontStyle11">
    <w:name w:val="Font Style11"/>
    <w:rsid w:val="00352A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46</cp:revision>
  <dcterms:created xsi:type="dcterms:W3CDTF">2019-12-10T08:07:00Z</dcterms:created>
  <dcterms:modified xsi:type="dcterms:W3CDTF">2020-01-30T16:17:00Z</dcterms:modified>
</cp:coreProperties>
</file>