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07" w:rsidRPr="00D55407" w:rsidRDefault="00D55407" w:rsidP="003556E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D55407" w:rsidRPr="00D55407" w:rsidRDefault="00D55407" w:rsidP="0035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«Крымский федеральный университет</w:t>
      </w:r>
    </w:p>
    <w:p w:rsidR="00D55407" w:rsidRPr="00D55407" w:rsidRDefault="00D55407" w:rsidP="0035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В.</w:t>
      </w:r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</w:t>
      </w:r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Вернадского»</w:t>
      </w:r>
    </w:p>
    <w:p w:rsidR="00D55407" w:rsidRPr="00D55407" w:rsidRDefault="00D55407" w:rsidP="0035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Гуманитарно-педагогическая академия (филиал) в </w:t>
      </w:r>
      <w:proofErr w:type="gramStart"/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Ялте</w:t>
      </w:r>
    </w:p>
    <w:p w:rsidR="00D55407" w:rsidRPr="00D55407" w:rsidRDefault="00D55407" w:rsidP="003556E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D55407" w:rsidRDefault="00D55407" w:rsidP="0035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Всероссийская научно-практическая конференция с международным участием</w:t>
      </w:r>
    </w:p>
    <w:p w:rsidR="00D55407" w:rsidRPr="00D55407" w:rsidRDefault="00D55407" w:rsidP="0035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D55407" w:rsidRDefault="00D55407" w:rsidP="0035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«РАЗВИТИЕ ОБРАЗОВАНИЯ В ПОЛИЭТНИЧЕСКОМ РЕГИОНЕ»</w:t>
      </w:r>
    </w:p>
    <w:p w:rsidR="00D55407" w:rsidRPr="00D55407" w:rsidRDefault="00D55407" w:rsidP="0035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D55407" w:rsidRDefault="00D55407" w:rsidP="00355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3556E1" w:rsidRDefault="003556E1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07" w:rsidRPr="00D55407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во Всероссийской научно-практической конференции </w:t>
      </w:r>
      <w:r w:rsidRPr="00D55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«Развитие образования в </w:t>
      </w:r>
      <w:proofErr w:type="spellStart"/>
      <w:r w:rsidRPr="00D55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полиэтническом</w:t>
      </w:r>
      <w:proofErr w:type="spellEnd"/>
      <w:r w:rsidRPr="00D55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регионе»</w:t>
      </w:r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6E1" w:rsidRDefault="003556E1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407" w:rsidRPr="00D55407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конференции: </w:t>
      </w:r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основных проблем образования в условиях </w:t>
      </w:r>
      <w:proofErr w:type="spellStart"/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полиэтнического</w:t>
      </w:r>
      <w:proofErr w:type="spellEnd"/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региона, разработка направлений, содержания, форм и методов использования </w:t>
      </w:r>
      <w:proofErr w:type="spellStart"/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этнопедагогических</w:t>
      </w:r>
      <w:proofErr w:type="spellEnd"/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в поликультурном </w:t>
      </w:r>
      <w:proofErr w:type="spellStart"/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воспитаниии</w:t>
      </w:r>
      <w:proofErr w:type="spellEnd"/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молодежи; формирование инновационного комплексного механизма развития теории и практики поликультурного образования, его апробация в практической деятельности и диссертационных исследованиях участников; установление научных и творческих контактов в рамках научного сотрудничества.</w:t>
      </w:r>
      <w:proofErr w:type="gramEnd"/>
    </w:p>
    <w:p w:rsidR="003556E1" w:rsidRDefault="003556E1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07" w:rsidRPr="00D55407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</w:t>
      </w:r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13-14 мая 2021 года.</w:t>
      </w:r>
    </w:p>
    <w:p w:rsidR="00D55407" w:rsidRPr="00D55407" w:rsidRDefault="00D55407" w:rsidP="003556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участия: </w:t>
      </w:r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очная,</w:t>
      </w:r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</w:t>
      </w:r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407" w:rsidRPr="00D55407" w:rsidRDefault="00D55407" w:rsidP="003556E1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D55407" w:rsidRDefault="00D55407" w:rsidP="003556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(секции) конференции:</w:t>
      </w:r>
    </w:p>
    <w:p w:rsidR="00D55407" w:rsidRPr="00D55407" w:rsidRDefault="00D55407" w:rsidP="003556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D55407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научно-методического и нормативно-правого обеспечения образования детей, подростков и молодежи в условиях </w:t>
      </w:r>
      <w:proofErr w:type="spellStart"/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полиэтнического</w:t>
      </w:r>
      <w:proofErr w:type="spellEnd"/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региона;</w:t>
      </w:r>
    </w:p>
    <w:p w:rsidR="00D55407" w:rsidRPr="00D55407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организации образовательного процесса в условиях поликультурного пространства;</w:t>
      </w:r>
    </w:p>
    <w:p w:rsidR="00D55407" w:rsidRPr="00D55407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образования малых этносов;</w:t>
      </w:r>
    </w:p>
    <w:p w:rsidR="00D55407" w:rsidRPr="00D55407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профессиональная подготовка и переподготовка педагогов к работе в образовательных учреждениях с </w:t>
      </w:r>
      <w:proofErr w:type="spellStart"/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полиэтническим</w:t>
      </w:r>
      <w:proofErr w:type="spellEnd"/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поликультурным составом обучающихся;</w:t>
      </w:r>
    </w:p>
    <w:p w:rsidR="00D55407" w:rsidRPr="00D55407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5407">
        <w:rPr>
          <w:rFonts w:ascii="Times New Roman" w:eastAsia="Times New Roman" w:hAnsi="Times New Roman" w:cs="Times New Roman"/>
          <w:sz w:val="28"/>
          <w:lang w:eastAsia="ru-RU"/>
        </w:rPr>
        <w:t>психолого-педагогический аспект использования семейных традиций в организации образовательного процесса в дошкольном, общем, профессиональном высшем и дополнительном образовании;</w:t>
      </w:r>
    </w:p>
    <w:p w:rsidR="00D55407" w:rsidRPr="00D55407" w:rsidRDefault="00D55407" w:rsidP="003556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творческая мастерская (музыка, живопись, хореография, народные ремесла).</w:t>
      </w:r>
    </w:p>
    <w:p w:rsidR="00D55407" w:rsidRPr="00D55407" w:rsidRDefault="00D55407" w:rsidP="003556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Рабочий язык конференции</w:t>
      </w:r>
    </w:p>
    <w:p w:rsidR="00D55407" w:rsidRPr="00D55407" w:rsidRDefault="00D55407" w:rsidP="003556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Русский, английский</w:t>
      </w:r>
    </w:p>
    <w:p w:rsidR="00D55407" w:rsidRPr="00D55407" w:rsidRDefault="00D55407" w:rsidP="00355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D55407" w:rsidRDefault="00D55407" w:rsidP="00355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5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участия</w:t>
      </w:r>
    </w:p>
    <w:p w:rsidR="00D55407" w:rsidRPr="003556E1" w:rsidRDefault="00D55407" w:rsidP="003556E1">
      <w:pPr>
        <w:keepNext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участия в конференции необходимо до </w:t>
      </w:r>
      <w:r w:rsidRPr="003556E1">
        <w:rPr>
          <w:rFonts w:ascii="Times New Roman" w:eastAsia="Times New Roman" w:hAnsi="Times New Roman" w:cs="Times New Roman"/>
          <w:b/>
          <w:bCs/>
          <w:i/>
          <w:iCs/>
          <w:sz w:val="32"/>
          <w:u w:val="single"/>
          <w:lang w:eastAsia="ru-RU"/>
        </w:rPr>
        <w:t>15 апреля 2021г.</w:t>
      </w:r>
      <w:r w:rsidRPr="003556E1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 </w:t>
      </w:r>
      <w:r w:rsid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отправить заявку автора </w:t>
      </w:r>
      <w:r w:rsidRP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r w:rsidRP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e</w:t>
      </w:r>
      <w:r w:rsidRP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mail</w:t>
      </w:r>
      <w:r w:rsidRP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yalta</w:t>
      </w:r>
      <w:proofErr w:type="spellEnd"/>
      <w:r w:rsidRP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spellStart"/>
      <w:r w:rsidRP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kafpedagog</w:t>
      </w:r>
      <w:proofErr w:type="spellEnd"/>
      <w:r w:rsidRP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04@</w:t>
      </w:r>
      <w:r w:rsidRP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mail</w:t>
      </w:r>
      <w:r w:rsidRP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spellStart"/>
      <w:r w:rsidRPr="00355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ru</w:t>
      </w:r>
      <w:proofErr w:type="spellEnd"/>
    </w:p>
    <w:p w:rsidR="00D55407" w:rsidRPr="003556E1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заявки – приложение №1.</w:t>
      </w:r>
    </w:p>
    <w:p w:rsidR="00D55407" w:rsidRPr="003556E1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</w:t>
      </w:r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электронном виде отдельным</w:t>
      </w:r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</w:t>
      </w:r>
      <w:r w:rsid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файл</w:t>
      </w:r>
      <w:r w:rsid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по фамилии автора (например:</w:t>
      </w:r>
      <w:proofErr w:type="gramEnd"/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Иванов_заявка</w:t>
      </w:r>
      <w:proofErr w:type="spellEnd"/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Иванов_статья</w:t>
      </w:r>
      <w:proofErr w:type="spellEnd"/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55407" w:rsidRPr="003556E1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3556E1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Адрес и контакты оргкомитета конференции:</w:t>
      </w:r>
    </w:p>
    <w:p w:rsidR="00D55407" w:rsidRPr="003556E1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3556E1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298635 Республика Крым, </w:t>
      </w:r>
      <w:proofErr w:type="gramStart"/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. Ялта, ул. Севастопольская д. 2А</w:t>
      </w:r>
    </w:p>
    <w:p w:rsidR="00D55407" w:rsidRPr="003556E1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3556E1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56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5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5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556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yalta</w:t>
      </w:r>
      <w:proofErr w:type="spellEnd"/>
      <w:r w:rsidRPr="0035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3556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kafpedagog</w:t>
      </w:r>
      <w:proofErr w:type="spellEnd"/>
      <w:r w:rsidRPr="0035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04@</w:t>
      </w:r>
      <w:r w:rsidRPr="003556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35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3556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D55407" w:rsidRPr="003556E1" w:rsidRDefault="00D55407" w:rsidP="0035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D55407" w:rsidRDefault="00D55407" w:rsidP="003556E1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№1</w:t>
      </w:r>
    </w:p>
    <w:p w:rsidR="00D55407" w:rsidRPr="00D55407" w:rsidRDefault="00D55407" w:rsidP="0035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ЗАЯВКА</w:t>
      </w:r>
    </w:p>
    <w:p w:rsidR="00D55407" w:rsidRPr="00D55407" w:rsidRDefault="00D55407" w:rsidP="0035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на участие во Всероссийской научно-практической конференции </w:t>
      </w:r>
      <w:r w:rsidRPr="00D55407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«Развитие образования в </w:t>
      </w:r>
      <w:proofErr w:type="spellStart"/>
      <w:r w:rsidRPr="00D55407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полиэтническом</w:t>
      </w:r>
      <w:proofErr w:type="spellEnd"/>
      <w:r w:rsidRPr="00D55407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регионе»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Фамилия ___________________________________________________________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 xml:space="preserve">Имя </w:t>
      </w:r>
      <w:proofErr w:type="spellStart"/>
      <w:r w:rsidRPr="00D55407">
        <w:rPr>
          <w:rFonts w:ascii="Times New Roman" w:eastAsia="Times New Roman" w:hAnsi="Times New Roman" w:cs="Times New Roman"/>
          <w:sz w:val="28"/>
          <w:lang w:eastAsia="ru-RU"/>
        </w:rPr>
        <w:t>____________________________Отчество</w:t>
      </w:r>
      <w:proofErr w:type="spellEnd"/>
      <w:r w:rsidRPr="00D55407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Ученая степень _______________________________________________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Ученое звание __________________________________</w:t>
      </w:r>
      <w:r w:rsidR="003556E1">
        <w:rPr>
          <w:rFonts w:ascii="Times New Roman" w:eastAsia="Times New Roman" w:hAnsi="Times New Roman" w:cs="Times New Roman"/>
          <w:sz w:val="28"/>
          <w:lang w:eastAsia="ru-RU"/>
        </w:rPr>
        <w:t>______________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Учреждение __________________________________________________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Должность ___________________________________________________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Адрес для переписки (с индексом)_______________________________________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Телефон _____________________________________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407">
        <w:rPr>
          <w:rFonts w:ascii="Times New Roman" w:eastAsia="Times New Roman" w:hAnsi="Times New Roman" w:cs="Times New Roman"/>
          <w:sz w:val="28"/>
          <w:lang w:eastAsia="ru-RU"/>
        </w:rPr>
        <w:t>E-mail</w:t>
      </w:r>
      <w:proofErr w:type="spellEnd"/>
      <w:r w:rsidRPr="00D55407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_____________________________________________________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 xml:space="preserve">Для оформления </w:t>
      </w:r>
      <w:r w:rsidRPr="00D5540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индивидуального приглашения </w:t>
      </w:r>
      <w:r w:rsidRPr="00D55407">
        <w:rPr>
          <w:rFonts w:ascii="Times New Roman" w:eastAsia="Times New Roman" w:hAnsi="Times New Roman" w:cs="Times New Roman"/>
          <w:sz w:val="28"/>
          <w:u w:val="single"/>
          <w:lang w:eastAsia="ru-RU"/>
        </w:rPr>
        <w:t>(для командировочного удостоверения)</w:t>
      </w:r>
      <w:r w:rsidRPr="00D55407">
        <w:rPr>
          <w:rFonts w:ascii="Times New Roman" w:eastAsia="Times New Roman" w:hAnsi="Times New Roman" w:cs="Times New Roman"/>
          <w:sz w:val="28"/>
          <w:lang w:eastAsia="ru-RU"/>
        </w:rPr>
        <w:t>, заполняется обязательно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ФИО ректора</w:t>
      </w:r>
      <w:r w:rsidRPr="00D55407">
        <w:rPr>
          <w:rFonts w:ascii="Times New Roman" w:eastAsia="Times New Roman" w:hAnsi="Times New Roman" w:cs="Times New Roman"/>
          <w:sz w:val="28"/>
          <w:lang w:eastAsia="ru-RU"/>
        </w:rPr>
        <w:t xml:space="preserve"> / директора / руководителя (полностью), ученая степень, ученое звание (полностью) ___________________________________________________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ПЛАНИРУЮ (нужное подчеркнуть)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Выступить с докладом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Выступить с информацией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Принять участие как слушатель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Секция (название полностью) ________________________________________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Название доклада ___________________________________________________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sz w:val="28"/>
          <w:lang w:eastAsia="ru-RU"/>
        </w:rPr>
        <w:t>Потребность проживания (да, нет)</w:t>
      </w: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07" w:rsidRPr="00D55407" w:rsidRDefault="00D55407" w:rsidP="0035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0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Дата ____________________ Подпись _______________</w:t>
      </w:r>
    </w:p>
    <w:p w:rsidR="00D55407" w:rsidRPr="00D55407" w:rsidRDefault="00D55407" w:rsidP="0035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E1" w:rsidRDefault="003556E1" w:rsidP="00355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6E1" w:rsidRDefault="003556E1" w:rsidP="00355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6E1" w:rsidRDefault="003556E1" w:rsidP="00355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6E1" w:rsidRDefault="003556E1" w:rsidP="00355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6E1" w:rsidRDefault="003556E1" w:rsidP="00355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6E1" w:rsidRDefault="003556E1" w:rsidP="00355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6E1" w:rsidRDefault="003556E1" w:rsidP="00355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6E1" w:rsidRDefault="003556E1" w:rsidP="00355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6E1" w:rsidRDefault="003556E1" w:rsidP="00355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6E1" w:rsidRDefault="003556E1" w:rsidP="00355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sectPr w:rsidR="003556E1" w:rsidSect="0025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07"/>
    <w:rsid w:val="002527E3"/>
    <w:rsid w:val="003556E1"/>
    <w:rsid w:val="003F07EF"/>
    <w:rsid w:val="00D5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3"/>
  </w:style>
  <w:style w:type="paragraph" w:styleId="2">
    <w:name w:val="heading 2"/>
    <w:basedOn w:val="a"/>
    <w:link w:val="20"/>
    <w:uiPriority w:val="9"/>
    <w:qFormat/>
    <w:rsid w:val="00D55407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5407"/>
    <w:rPr>
      <w:color w:val="0000FF"/>
      <w:u w:val="single"/>
    </w:rPr>
  </w:style>
  <w:style w:type="character" w:styleId="a4">
    <w:name w:val="Emphasis"/>
    <w:basedOn w:val="a0"/>
    <w:uiPriority w:val="20"/>
    <w:qFormat/>
    <w:rsid w:val="00D55407"/>
    <w:rPr>
      <w:i/>
      <w:iCs/>
    </w:rPr>
  </w:style>
  <w:style w:type="character" w:styleId="a5">
    <w:name w:val="Strong"/>
    <w:basedOn w:val="a0"/>
    <w:uiPriority w:val="22"/>
    <w:qFormat/>
    <w:rsid w:val="00D55407"/>
    <w:rPr>
      <w:b/>
      <w:bCs/>
    </w:rPr>
  </w:style>
  <w:style w:type="paragraph" w:styleId="a6">
    <w:name w:val="Normal (Web)"/>
    <w:basedOn w:val="a"/>
    <w:uiPriority w:val="99"/>
    <w:semiHidden/>
    <w:unhideWhenUsed/>
    <w:rsid w:val="00D554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3</cp:revision>
  <dcterms:created xsi:type="dcterms:W3CDTF">2021-04-09T12:44:00Z</dcterms:created>
  <dcterms:modified xsi:type="dcterms:W3CDTF">2021-04-09T12:58:00Z</dcterms:modified>
</cp:coreProperties>
</file>